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E157D3" w:rsidP="00E157D3">
      <w:pPr>
        <w:jc w:val="center"/>
        <w:rPr>
          <w:rFonts w:ascii="仿宋" w:eastAsia="仿宋" w:hAnsi="仿宋"/>
          <w:sz w:val="44"/>
          <w:szCs w:val="44"/>
        </w:rPr>
      </w:pPr>
      <w:r w:rsidRPr="00E157D3">
        <w:rPr>
          <w:rFonts w:ascii="仿宋" w:eastAsia="仿宋" w:hAnsi="仿宋" w:hint="eastAsia"/>
          <w:sz w:val="44"/>
          <w:szCs w:val="44"/>
        </w:rPr>
        <w:t>中标结果公示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445014" w:rsidRDefault="00294A6F" w:rsidP="00445014">
      <w:pPr>
        <w:ind w:firstLine="555"/>
        <w:rPr>
          <w:rFonts w:ascii="仿宋" w:eastAsia="仿宋" w:hAnsi="仿宋"/>
          <w:sz w:val="28"/>
          <w:szCs w:val="28"/>
        </w:rPr>
      </w:pPr>
      <w:r w:rsidRPr="00294A6F">
        <w:rPr>
          <w:rFonts w:ascii="仿宋" w:eastAsia="仿宋" w:hAnsi="仿宋" w:hint="eastAsia"/>
          <w:sz w:val="28"/>
          <w:szCs w:val="28"/>
        </w:rPr>
        <w:t>发电机组保养与检测的院内谈判采购</w:t>
      </w:r>
      <w:r w:rsidR="00AA4E2A" w:rsidRPr="008506C8">
        <w:rPr>
          <w:rFonts w:ascii="仿宋" w:eastAsia="仿宋" w:hAnsi="仿宋" w:hint="eastAsia"/>
          <w:sz w:val="28"/>
          <w:szCs w:val="28"/>
        </w:rPr>
        <w:t>项目</w:t>
      </w:r>
      <w:r w:rsidR="00AA4E2A">
        <w:rPr>
          <w:rFonts w:ascii="仿宋" w:eastAsia="仿宋" w:hAnsi="仿宋" w:hint="eastAsia"/>
          <w:sz w:val="28"/>
          <w:szCs w:val="28"/>
        </w:rPr>
        <w:t>，</w:t>
      </w:r>
      <w:r w:rsidR="00E157D3">
        <w:rPr>
          <w:rFonts w:ascii="仿宋" w:eastAsia="仿宋" w:hAnsi="仿宋" w:hint="eastAsia"/>
          <w:sz w:val="28"/>
          <w:szCs w:val="28"/>
        </w:rPr>
        <w:t>于202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 w:rsidR="00E157D3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6</w:t>
      </w:r>
      <w:r w:rsidR="00E157D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28</w:t>
      </w:r>
      <w:r w:rsidR="00E157D3">
        <w:rPr>
          <w:rFonts w:ascii="仿宋" w:eastAsia="仿宋" w:hAnsi="仿宋" w:hint="eastAsia"/>
          <w:sz w:val="28"/>
          <w:szCs w:val="28"/>
        </w:rPr>
        <w:t>日</w:t>
      </w:r>
      <w:r w:rsidR="00274AA8">
        <w:rPr>
          <w:rFonts w:ascii="仿宋" w:eastAsia="仿宋" w:hAnsi="仿宋" w:hint="eastAsia"/>
          <w:sz w:val="28"/>
          <w:szCs w:val="28"/>
        </w:rPr>
        <w:t>上</w:t>
      </w:r>
      <w:r w:rsidR="00AA4E2A">
        <w:rPr>
          <w:rFonts w:ascii="仿宋" w:eastAsia="仿宋" w:hAnsi="仿宋" w:hint="eastAsia"/>
          <w:sz w:val="28"/>
          <w:szCs w:val="28"/>
        </w:rPr>
        <w:t>午</w:t>
      </w:r>
      <w:r w:rsidR="00E157D3">
        <w:rPr>
          <w:rFonts w:ascii="仿宋" w:eastAsia="仿宋" w:hAnsi="仿宋" w:hint="eastAsia"/>
          <w:sz w:val="28"/>
          <w:szCs w:val="28"/>
        </w:rPr>
        <w:t>在我院</w:t>
      </w:r>
      <w:r>
        <w:rPr>
          <w:rFonts w:ascii="仿宋" w:eastAsia="仿宋" w:hAnsi="仿宋" w:hint="eastAsia"/>
          <w:sz w:val="28"/>
          <w:szCs w:val="28"/>
        </w:rPr>
        <w:t>培训楼</w:t>
      </w:r>
      <w:r w:rsidR="00FE476C">
        <w:rPr>
          <w:rFonts w:ascii="仿宋" w:eastAsia="仿宋" w:hAnsi="仿宋" w:hint="eastAsia"/>
          <w:sz w:val="28"/>
          <w:szCs w:val="28"/>
        </w:rPr>
        <w:t>会议</w:t>
      </w:r>
      <w:r w:rsidR="00E157D3">
        <w:rPr>
          <w:rFonts w:ascii="仿宋" w:eastAsia="仿宋" w:hAnsi="仿宋" w:hint="eastAsia"/>
          <w:sz w:val="28"/>
          <w:szCs w:val="28"/>
        </w:rPr>
        <w:t>室开标，经评标小组评审，确定中标单位</w:t>
      </w:r>
      <w:r w:rsidR="00445014">
        <w:rPr>
          <w:rFonts w:ascii="仿宋" w:eastAsia="仿宋" w:hAnsi="仿宋" w:hint="eastAsia"/>
          <w:sz w:val="28"/>
          <w:szCs w:val="28"/>
        </w:rPr>
        <w:t>，现公示如下：</w:t>
      </w:r>
    </w:p>
    <w:p w:rsidR="00E157D3" w:rsidRDefault="00AF78EF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中标单位：</w:t>
      </w:r>
      <w:r w:rsidR="00294A6F">
        <w:rPr>
          <w:rFonts w:ascii="仿宋" w:eastAsia="仿宋" w:hAnsi="仿宋" w:hint="eastAsia"/>
          <w:sz w:val="28"/>
          <w:szCs w:val="28"/>
        </w:rPr>
        <w:t>福州弘迈机电工程有限公司</w:t>
      </w:r>
    </w:p>
    <w:p w:rsidR="00E92E19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294A6F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294A6F">
        <w:rPr>
          <w:rFonts w:ascii="仿宋" w:eastAsia="仿宋" w:hAnsi="仿宋" w:hint="eastAsia"/>
          <w:sz w:val="28"/>
          <w:szCs w:val="28"/>
        </w:rPr>
        <w:t>2</w:t>
      </w:r>
      <w:r w:rsidR="00FA2331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日-</w:t>
      </w:r>
      <w:r w:rsidR="00294A6F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45014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在公示期内，任何单位或个人均可通过来信、来电、来访等形式向我们反映，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来访电话：557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294A6F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294A6F">
        <w:rPr>
          <w:rFonts w:ascii="仿宋" w:eastAsia="仿宋" w:hAnsi="仿宋" w:hint="eastAsia"/>
          <w:sz w:val="28"/>
          <w:szCs w:val="28"/>
        </w:rPr>
        <w:t>2</w:t>
      </w:r>
      <w:r w:rsidR="00FA2331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6DC" w:rsidRDefault="000B06DC" w:rsidP="00345582">
      <w:r>
        <w:separator/>
      </w:r>
    </w:p>
  </w:endnote>
  <w:endnote w:type="continuationSeparator" w:id="1">
    <w:p w:rsidR="000B06DC" w:rsidRDefault="000B06DC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6DC" w:rsidRDefault="000B06DC" w:rsidP="00345582">
      <w:r>
        <w:separator/>
      </w:r>
    </w:p>
  </w:footnote>
  <w:footnote w:type="continuationSeparator" w:id="1">
    <w:p w:rsidR="000B06DC" w:rsidRDefault="000B06DC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920EC"/>
    <w:rsid w:val="000B06DC"/>
    <w:rsid w:val="000F5025"/>
    <w:rsid w:val="00111128"/>
    <w:rsid w:val="001A2779"/>
    <w:rsid w:val="001E14EF"/>
    <w:rsid w:val="001F5A56"/>
    <w:rsid w:val="00274AA8"/>
    <w:rsid w:val="00294A6F"/>
    <w:rsid w:val="00345582"/>
    <w:rsid w:val="00345E6F"/>
    <w:rsid w:val="003A163B"/>
    <w:rsid w:val="003C6D2A"/>
    <w:rsid w:val="003E4A59"/>
    <w:rsid w:val="00404C7D"/>
    <w:rsid w:val="00445014"/>
    <w:rsid w:val="0049306B"/>
    <w:rsid w:val="00503FF4"/>
    <w:rsid w:val="00551586"/>
    <w:rsid w:val="006A2E93"/>
    <w:rsid w:val="006C0AAE"/>
    <w:rsid w:val="006C4610"/>
    <w:rsid w:val="006D0792"/>
    <w:rsid w:val="00722B76"/>
    <w:rsid w:val="00782C7B"/>
    <w:rsid w:val="007C78B0"/>
    <w:rsid w:val="008059FD"/>
    <w:rsid w:val="00876521"/>
    <w:rsid w:val="0099146C"/>
    <w:rsid w:val="009D19C9"/>
    <w:rsid w:val="00A65983"/>
    <w:rsid w:val="00AA4E2A"/>
    <w:rsid w:val="00AF78EF"/>
    <w:rsid w:val="00B41CC0"/>
    <w:rsid w:val="00BE3D8F"/>
    <w:rsid w:val="00BE6E8B"/>
    <w:rsid w:val="00C0234E"/>
    <w:rsid w:val="00CD2CC2"/>
    <w:rsid w:val="00D02683"/>
    <w:rsid w:val="00D04DB3"/>
    <w:rsid w:val="00D204D0"/>
    <w:rsid w:val="00E157D3"/>
    <w:rsid w:val="00E83C82"/>
    <w:rsid w:val="00E85B67"/>
    <w:rsid w:val="00E92E19"/>
    <w:rsid w:val="00EB2D73"/>
    <w:rsid w:val="00F820C6"/>
    <w:rsid w:val="00FA2331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156</Characters>
  <Application>Microsoft Office Word</Application>
  <DocSecurity>0</DocSecurity>
  <Lines>1</Lines>
  <Paragraphs>1</Paragraphs>
  <ScaleCrop>false</ScaleCrop>
  <Company>P R C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dcterms:created xsi:type="dcterms:W3CDTF">2022-04-29T03:29:00Z</dcterms:created>
  <dcterms:modified xsi:type="dcterms:W3CDTF">2024-06-28T08:53:00Z</dcterms:modified>
</cp:coreProperties>
</file>